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2897" w14:textId="77777777" w:rsidR="00B04244" w:rsidRDefault="00721DF0" w:rsidP="00B04244">
      <w:pPr>
        <w:jc w:val="center"/>
      </w:pPr>
      <w:r>
        <w:t>North Royalton Band Boosters</w:t>
      </w:r>
    </w:p>
    <w:p w14:paraId="04B3631C" w14:textId="062AC207" w:rsidR="00721DF0" w:rsidRDefault="00636A42" w:rsidP="00B04244">
      <w:pPr>
        <w:jc w:val="center"/>
      </w:pPr>
      <w:r>
        <w:t>May 20</w:t>
      </w:r>
      <w:r w:rsidR="000F26F1">
        <w:t>, 2021</w:t>
      </w:r>
    </w:p>
    <w:p w14:paraId="2144937B" w14:textId="6785BA69" w:rsidR="00721DF0" w:rsidRDefault="003B054F" w:rsidP="00721DF0">
      <w:pPr>
        <w:jc w:val="center"/>
      </w:pPr>
      <w:r>
        <w:t>Meeting</w:t>
      </w:r>
      <w:r w:rsidR="00636A42">
        <w:t xml:space="preserve"> – High School </w:t>
      </w:r>
      <w:r w:rsidR="00ED1309">
        <w:t>Media Center</w:t>
      </w:r>
    </w:p>
    <w:p w14:paraId="63700047" w14:textId="6C00D5EB" w:rsidR="00721DF0" w:rsidRDefault="00721DF0" w:rsidP="00721DF0">
      <w:pPr>
        <w:jc w:val="center"/>
      </w:pPr>
    </w:p>
    <w:p w14:paraId="54B923AB" w14:textId="3B70DF81" w:rsidR="00EE6373" w:rsidRDefault="00EE6373" w:rsidP="00EE6373">
      <w:pPr>
        <w:pStyle w:val="ListParagraph"/>
        <w:numPr>
          <w:ilvl w:val="0"/>
          <w:numId w:val="2"/>
        </w:numPr>
      </w:pPr>
      <w:r>
        <w:t>Call Meeting to Order</w:t>
      </w:r>
    </w:p>
    <w:p w14:paraId="743B3080" w14:textId="74A4759E" w:rsidR="003B054F" w:rsidRDefault="003B054F" w:rsidP="003B054F">
      <w:pPr>
        <w:pStyle w:val="ListParagraph"/>
        <w:numPr>
          <w:ilvl w:val="1"/>
          <w:numId w:val="2"/>
        </w:numPr>
      </w:pPr>
      <w:r>
        <w:t>7:00 p.m.</w:t>
      </w:r>
    </w:p>
    <w:p w14:paraId="44941065" w14:textId="1A0AA29C" w:rsidR="00EE6373" w:rsidRDefault="00EE6373" w:rsidP="00EE6373">
      <w:pPr>
        <w:pStyle w:val="ListParagraph"/>
        <w:numPr>
          <w:ilvl w:val="0"/>
          <w:numId w:val="2"/>
        </w:numPr>
      </w:pPr>
      <w:bookmarkStart w:id="0" w:name="_Hlk48832514"/>
      <w:r>
        <w:t>Exec</w:t>
      </w:r>
      <w:r w:rsidR="007D25AC">
        <w:t>utive</w:t>
      </w:r>
      <w:r>
        <w:t xml:space="preserve"> Board Reports</w:t>
      </w:r>
    </w:p>
    <w:bookmarkEnd w:id="0"/>
    <w:p w14:paraId="7F45D85E" w14:textId="64412DA0" w:rsidR="00EE6373" w:rsidRDefault="00EE6373" w:rsidP="00EE6373">
      <w:pPr>
        <w:pStyle w:val="ListParagraph"/>
        <w:numPr>
          <w:ilvl w:val="1"/>
          <w:numId w:val="2"/>
        </w:numPr>
      </w:pPr>
      <w:r>
        <w:t>President</w:t>
      </w:r>
      <w:r>
        <w:tab/>
      </w:r>
      <w:r>
        <w:tab/>
      </w:r>
      <w:r>
        <w:tab/>
        <w:t>Kathy Payne</w:t>
      </w:r>
    </w:p>
    <w:p w14:paraId="0A43DCDC" w14:textId="1921382D" w:rsidR="00C148B3" w:rsidRDefault="00CF051D" w:rsidP="00742017">
      <w:pPr>
        <w:pStyle w:val="ListParagraph"/>
        <w:numPr>
          <w:ilvl w:val="2"/>
          <w:numId w:val="2"/>
        </w:numPr>
      </w:pPr>
      <w:r>
        <w:t>Welcome everyone.  It was great to surprise Carrie with the Lifetime Membership award last night.</w:t>
      </w:r>
    </w:p>
    <w:p w14:paraId="358A7AA5" w14:textId="04A5A390" w:rsidR="00EE6373" w:rsidRDefault="00EE6373" w:rsidP="00EE6373">
      <w:pPr>
        <w:pStyle w:val="ListParagraph"/>
        <w:numPr>
          <w:ilvl w:val="1"/>
          <w:numId w:val="2"/>
        </w:numPr>
      </w:pPr>
      <w:r>
        <w:t>Vice President</w:t>
      </w:r>
      <w:r w:rsidR="00C5346C">
        <w:tab/>
      </w:r>
      <w:r>
        <w:tab/>
      </w:r>
      <w:r>
        <w:tab/>
        <w:t>Kevin Sexton</w:t>
      </w:r>
    </w:p>
    <w:p w14:paraId="61807220" w14:textId="30C825B3" w:rsidR="003B054F" w:rsidRDefault="003E327D" w:rsidP="003B054F">
      <w:pPr>
        <w:pStyle w:val="ListParagraph"/>
        <w:numPr>
          <w:ilvl w:val="2"/>
          <w:numId w:val="2"/>
        </w:numPr>
      </w:pPr>
      <w:r>
        <w:t>Th</w:t>
      </w:r>
      <w:r w:rsidR="00742017">
        <w:t>ank you to Kathy Payne and Carrie Barnett for all the</w:t>
      </w:r>
      <w:r w:rsidR="00D76D43">
        <w:t>ir amazing contributions to the</w:t>
      </w:r>
      <w:r>
        <w:t xml:space="preserve"> Band Boosters </w:t>
      </w:r>
      <w:r w:rsidR="00D76D43">
        <w:t>over the past three years.</w:t>
      </w:r>
      <w:r w:rsidR="00200B5B">
        <w:t xml:space="preserve">  Bouquets presented as a token of the Boosters appreciation.</w:t>
      </w:r>
    </w:p>
    <w:p w14:paraId="7978B708" w14:textId="5278E4C8" w:rsidR="00FB3C34" w:rsidRDefault="00FB3C34" w:rsidP="00FB3C34">
      <w:pPr>
        <w:pStyle w:val="ListParagraph"/>
        <w:numPr>
          <w:ilvl w:val="1"/>
          <w:numId w:val="2"/>
        </w:numPr>
      </w:pPr>
      <w:r>
        <w:t>Treasurer</w:t>
      </w:r>
      <w:r>
        <w:tab/>
      </w:r>
      <w:r>
        <w:tab/>
      </w:r>
      <w:r>
        <w:tab/>
        <w:t>Carrie Barnett</w:t>
      </w:r>
    </w:p>
    <w:p w14:paraId="7FAD3312" w14:textId="724951B7" w:rsidR="00553707" w:rsidRDefault="00C148B3" w:rsidP="00C148B3">
      <w:pPr>
        <w:pStyle w:val="ListParagraph"/>
        <w:numPr>
          <w:ilvl w:val="2"/>
          <w:numId w:val="2"/>
        </w:numPr>
      </w:pPr>
      <w:r>
        <w:t>Profit and loss</w:t>
      </w:r>
      <w:r w:rsidR="00FD5EA1">
        <w:t xml:space="preserve"> </w:t>
      </w:r>
      <w:r w:rsidR="003B2D69">
        <w:t xml:space="preserve">report is available </w:t>
      </w:r>
      <w:r w:rsidR="00FD5EA1">
        <w:t>is available</w:t>
      </w:r>
      <w:r w:rsidR="0006160F">
        <w:t xml:space="preserve"> for review.  </w:t>
      </w:r>
      <w:r w:rsidR="00553707">
        <w:t>Our net income stands</w:t>
      </w:r>
      <w:r w:rsidR="0006160F">
        <w:t xml:space="preserve"> at a $7,000 loss.</w:t>
      </w:r>
    </w:p>
    <w:p w14:paraId="1C8FE662" w14:textId="466673DE" w:rsidR="00EE6373" w:rsidRDefault="00EE6373" w:rsidP="00EE6373">
      <w:pPr>
        <w:pStyle w:val="ListParagraph"/>
        <w:numPr>
          <w:ilvl w:val="1"/>
          <w:numId w:val="2"/>
        </w:numPr>
      </w:pPr>
      <w:r>
        <w:t>Corresponding Secretary</w:t>
      </w:r>
      <w:r>
        <w:tab/>
      </w:r>
      <w:r w:rsidR="004E6768">
        <w:t>Michelle Greer</w:t>
      </w:r>
    </w:p>
    <w:p w14:paraId="4A1EFFF6" w14:textId="432C0720" w:rsidR="00C148B3" w:rsidRDefault="00553707" w:rsidP="00C148B3">
      <w:pPr>
        <w:pStyle w:val="ListParagraph"/>
        <w:numPr>
          <w:ilvl w:val="2"/>
          <w:numId w:val="2"/>
        </w:numPr>
      </w:pPr>
      <w:r>
        <w:t>Nothing to report</w:t>
      </w:r>
      <w:r w:rsidR="00FD5EA1">
        <w:t>.</w:t>
      </w:r>
    </w:p>
    <w:p w14:paraId="5785FA4B" w14:textId="74A40067" w:rsidR="00EE6373" w:rsidRDefault="00EE6373" w:rsidP="00EE6373">
      <w:pPr>
        <w:pStyle w:val="ListParagraph"/>
        <w:numPr>
          <w:ilvl w:val="1"/>
          <w:numId w:val="2"/>
        </w:numPr>
      </w:pPr>
      <w:r>
        <w:t>Recording Secretary</w:t>
      </w:r>
      <w:r>
        <w:tab/>
      </w:r>
      <w:r>
        <w:tab/>
      </w:r>
      <w:r w:rsidR="009C6E6A">
        <w:t>Heidi Cmich</w:t>
      </w:r>
    </w:p>
    <w:p w14:paraId="3EA5455B" w14:textId="625C066B" w:rsidR="00C148B3" w:rsidRDefault="00553707" w:rsidP="00404C5B">
      <w:pPr>
        <w:pStyle w:val="ListParagraph"/>
        <w:numPr>
          <w:ilvl w:val="2"/>
          <w:numId w:val="2"/>
        </w:numPr>
      </w:pPr>
      <w:r>
        <w:t xml:space="preserve">Not able to attend </w:t>
      </w:r>
      <w:r w:rsidR="00404C5B">
        <w:t>due to illness.</w:t>
      </w:r>
    </w:p>
    <w:p w14:paraId="721AC286" w14:textId="6BA4FBB6" w:rsidR="00EE6373" w:rsidRDefault="004E6768" w:rsidP="00EE6373">
      <w:pPr>
        <w:pStyle w:val="ListParagraph"/>
        <w:numPr>
          <w:ilvl w:val="0"/>
          <w:numId w:val="2"/>
        </w:numPr>
      </w:pPr>
      <w:r>
        <w:t>Committees</w:t>
      </w:r>
    </w:p>
    <w:p w14:paraId="263D6F7C" w14:textId="0F7CBF93" w:rsidR="00EC1EEE" w:rsidRDefault="00EC1EEE" w:rsidP="004E6768">
      <w:pPr>
        <w:pStyle w:val="ListParagraph"/>
        <w:numPr>
          <w:ilvl w:val="1"/>
          <w:numId w:val="2"/>
        </w:numPr>
      </w:pPr>
      <w:r>
        <w:t>All committees were given the opportunity to provide an update.  Those listed below are the committees where an update occurred</w:t>
      </w:r>
      <w:r w:rsidR="00633CB9">
        <w:t xml:space="preserve"> and who provided the update</w:t>
      </w:r>
      <w:r>
        <w:t>.</w:t>
      </w:r>
    </w:p>
    <w:p w14:paraId="0D39F95C" w14:textId="77777777" w:rsidR="008D3437" w:rsidRDefault="008D3437" w:rsidP="004E6768">
      <w:pPr>
        <w:pStyle w:val="ListParagraph"/>
        <w:numPr>
          <w:ilvl w:val="1"/>
          <w:numId w:val="2"/>
        </w:numPr>
      </w:pPr>
      <w:r>
        <w:t xml:space="preserve">Alumni  -  Pauline Simonek </w:t>
      </w:r>
    </w:p>
    <w:p w14:paraId="78301527" w14:textId="069324EA" w:rsidR="004B130A" w:rsidRDefault="004B130A" w:rsidP="008D3437">
      <w:pPr>
        <w:pStyle w:val="ListParagraph"/>
        <w:numPr>
          <w:ilvl w:val="2"/>
          <w:numId w:val="2"/>
        </w:numPr>
      </w:pPr>
      <w:r>
        <w:t>All new alumni have been uploaded for inclusion in distributions.</w:t>
      </w:r>
    </w:p>
    <w:p w14:paraId="3DE7E3D4" w14:textId="1A43CBD6" w:rsidR="001D2995" w:rsidRDefault="001D2995" w:rsidP="004B130A">
      <w:pPr>
        <w:pStyle w:val="ListParagraph"/>
        <w:numPr>
          <w:ilvl w:val="1"/>
          <w:numId w:val="2"/>
        </w:numPr>
      </w:pPr>
      <w:r>
        <w:t xml:space="preserve">Hospitality </w:t>
      </w:r>
      <w:r w:rsidR="00633CB9">
        <w:t xml:space="preserve"> -  Carrie Barnett</w:t>
      </w:r>
    </w:p>
    <w:p w14:paraId="35EF7F0C" w14:textId="71593434" w:rsidR="002A6FF1" w:rsidRDefault="002A6FF1" w:rsidP="002A6FF1">
      <w:pPr>
        <w:pStyle w:val="ListParagraph"/>
        <w:numPr>
          <w:ilvl w:val="2"/>
          <w:numId w:val="2"/>
        </w:numPr>
      </w:pPr>
      <w:r>
        <w:t>Marija Manson is hoping to get a co-chair for next year.</w:t>
      </w:r>
    </w:p>
    <w:p w14:paraId="31A5D53F" w14:textId="3EBA01B9" w:rsidR="004E6768" w:rsidRDefault="004E6768" w:rsidP="004B130A">
      <w:pPr>
        <w:pStyle w:val="ListParagraph"/>
        <w:numPr>
          <w:ilvl w:val="1"/>
          <w:numId w:val="2"/>
        </w:numPr>
      </w:pPr>
      <w:r>
        <w:t>Concessions</w:t>
      </w:r>
      <w:r w:rsidR="00601787">
        <w:t xml:space="preserve">  -  </w:t>
      </w:r>
      <w:r w:rsidR="00EF6D9D">
        <w:t>D</w:t>
      </w:r>
      <w:r w:rsidR="004F3C0C">
        <w:t>a</w:t>
      </w:r>
      <w:r w:rsidR="00EF6D9D">
        <w:t>wn Rembowski</w:t>
      </w:r>
    </w:p>
    <w:p w14:paraId="065CD3C7" w14:textId="44F673FB" w:rsidR="00FD5EA1" w:rsidRDefault="00B751B8" w:rsidP="00FD5EA1">
      <w:pPr>
        <w:pStyle w:val="ListParagraph"/>
        <w:numPr>
          <w:ilvl w:val="2"/>
          <w:numId w:val="2"/>
        </w:numPr>
      </w:pPr>
      <w:r>
        <w:t xml:space="preserve">Concessions is an important fundraiser and we expect to go back to normal next football season.  We will </w:t>
      </w:r>
      <w:r w:rsidR="009632DF">
        <w:t>need volunteers to fill spots.</w:t>
      </w:r>
    </w:p>
    <w:p w14:paraId="3DCC3AF3" w14:textId="560D89A7" w:rsidR="000A3E3C" w:rsidRDefault="000A3E3C" w:rsidP="00FD5EA1">
      <w:pPr>
        <w:pStyle w:val="ListParagraph"/>
        <w:numPr>
          <w:ilvl w:val="2"/>
          <w:numId w:val="2"/>
        </w:numPr>
      </w:pPr>
      <w:r>
        <w:t>Suggestion is to clarify which night is Senior Night so Senior parents do not sign up that night.</w:t>
      </w:r>
    </w:p>
    <w:p w14:paraId="19D2D3F5" w14:textId="0314D25B" w:rsidR="004E6768" w:rsidRDefault="00227B9C" w:rsidP="004E6768">
      <w:pPr>
        <w:pStyle w:val="ListParagraph"/>
        <w:numPr>
          <w:ilvl w:val="1"/>
          <w:numId w:val="2"/>
        </w:numPr>
      </w:pPr>
      <w:r>
        <w:t>Fruit Sale</w:t>
      </w:r>
      <w:r w:rsidR="00601787">
        <w:t xml:space="preserve">  -  Tammy Fulmer</w:t>
      </w:r>
    </w:p>
    <w:p w14:paraId="72FF91B9" w14:textId="436997EF" w:rsidR="00C148B3" w:rsidRDefault="00601787" w:rsidP="00C148B3">
      <w:pPr>
        <w:pStyle w:val="ListParagraph"/>
        <w:numPr>
          <w:ilvl w:val="2"/>
          <w:numId w:val="2"/>
        </w:numPr>
      </w:pPr>
      <w:r>
        <w:t xml:space="preserve">Tammy needs more information on what she needs to do for this </w:t>
      </w:r>
      <w:r w:rsidR="000A3E3C">
        <w:t>fundraiser.</w:t>
      </w:r>
      <w:r w:rsidR="00C148B3">
        <w:t xml:space="preserve">  </w:t>
      </w:r>
    </w:p>
    <w:p w14:paraId="4B6ADABD" w14:textId="3B7CA1BC" w:rsidR="009C591E" w:rsidRDefault="00DB527F" w:rsidP="004E6768">
      <w:pPr>
        <w:pStyle w:val="ListParagraph"/>
        <w:numPr>
          <w:ilvl w:val="1"/>
          <w:numId w:val="2"/>
        </w:numPr>
      </w:pPr>
      <w:r>
        <w:t>Festival of Bands  -  Beth Burdick</w:t>
      </w:r>
    </w:p>
    <w:p w14:paraId="11CE2D42" w14:textId="2861CD8B" w:rsidR="00B900F6" w:rsidRDefault="00154910" w:rsidP="00C148B3">
      <w:pPr>
        <w:pStyle w:val="ListParagraph"/>
        <w:numPr>
          <w:ilvl w:val="2"/>
          <w:numId w:val="2"/>
        </w:numPr>
      </w:pPr>
      <w:r>
        <w:t>We have 6 Bands confirmed and one more pending</w:t>
      </w:r>
      <w:r w:rsidR="00AF15BA">
        <w:t xml:space="preserve"> (p</w:t>
      </w:r>
      <w:r>
        <w:t xml:space="preserve">lus </w:t>
      </w:r>
      <w:r w:rsidR="00AF15BA">
        <w:t>our band)</w:t>
      </w:r>
    </w:p>
    <w:p w14:paraId="4B1704CB" w14:textId="7D53C215" w:rsidR="00AF15BA" w:rsidRDefault="00AF15BA" w:rsidP="00C148B3">
      <w:pPr>
        <w:pStyle w:val="ListParagraph"/>
        <w:numPr>
          <w:ilvl w:val="2"/>
          <w:numId w:val="2"/>
        </w:numPr>
      </w:pPr>
      <w:r>
        <w:t>There will be a performance with all bands on the field</w:t>
      </w:r>
      <w:r w:rsidR="00852435">
        <w:t xml:space="preserve"> at the end of the show</w:t>
      </w:r>
    </w:p>
    <w:p w14:paraId="1149A993" w14:textId="4191F14C" w:rsidR="00852435" w:rsidRDefault="00852435" w:rsidP="00C148B3">
      <w:pPr>
        <w:pStyle w:val="ListParagraph"/>
        <w:numPr>
          <w:ilvl w:val="2"/>
          <w:numId w:val="2"/>
        </w:numPr>
      </w:pPr>
      <w:r>
        <w:t>T-shirts will be sold online again.  Color options should be available to match each band’s colors.</w:t>
      </w:r>
    </w:p>
    <w:p w14:paraId="16E2CB5A" w14:textId="57B3C84E" w:rsidR="00016E46" w:rsidRDefault="00016E46" w:rsidP="00C148B3">
      <w:pPr>
        <w:pStyle w:val="ListParagraph"/>
        <w:numPr>
          <w:ilvl w:val="2"/>
          <w:numId w:val="2"/>
        </w:numPr>
      </w:pPr>
      <w:r>
        <w:t>We will have Krispy Kreme donuts again.</w:t>
      </w:r>
    </w:p>
    <w:p w14:paraId="27184881" w14:textId="4BCC800D" w:rsidR="00016E46" w:rsidRDefault="00016E46" w:rsidP="00016E46">
      <w:pPr>
        <w:pStyle w:val="ListParagraph"/>
        <w:numPr>
          <w:ilvl w:val="1"/>
          <w:numId w:val="2"/>
        </w:numPr>
      </w:pPr>
      <w:r>
        <w:t>Photo Badges  -  Kate West</w:t>
      </w:r>
    </w:p>
    <w:p w14:paraId="63A5FE91" w14:textId="71BB4C05" w:rsidR="00AA7E9B" w:rsidRDefault="00016E46" w:rsidP="00C148B3">
      <w:pPr>
        <w:pStyle w:val="ListParagraph"/>
        <w:numPr>
          <w:ilvl w:val="2"/>
          <w:numId w:val="2"/>
        </w:numPr>
      </w:pPr>
      <w:r>
        <w:t xml:space="preserve">She is looking for someone to help her as co-chair.  </w:t>
      </w:r>
      <w:r w:rsidR="00AA7E9B">
        <w:t>Sherry Fox said she will check with her husband, Craig.</w:t>
      </w:r>
    </w:p>
    <w:p w14:paraId="1C6EBB10" w14:textId="5F0B0750" w:rsidR="000E5403" w:rsidRDefault="00ED0498" w:rsidP="00AA7E9B">
      <w:pPr>
        <w:pStyle w:val="ListParagraph"/>
        <w:numPr>
          <w:ilvl w:val="1"/>
          <w:numId w:val="2"/>
        </w:numPr>
      </w:pPr>
      <w:r>
        <w:lastRenderedPageBreak/>
        <w:t>Uniforms</w:t>
      </w:r>
      <w:r w:rsidR="000E5403">
        <w:t xml:space="preserve">  -  Marne Piccolomini</w:t>
      </w:r>
    </w:p>
    <w:p w14:paraId="1E10A4F4" w14:textId="77777777" w:rsidR="002D6EA2" w:rsidRDefault="00FB70C0" w:rsidP="00FB70C0">
      <w:pPr>
        <w:pStyle w:val="ListParagraph"/>
        <w:numPr>
          <w:ilvl w:val="2"/>
          <w:numId w:val="2"/>
        </w:numPr>
      </w:pPr>
      <w:r>
        <w:t>Thanks to Mr. Vitale for providing them the list of students.  They will need sizes for the Juniors and Seniors (Kevin Sexton to provide)</w:t>
      </w:r>
      <w:r w:rsidR="00EE6B8D">
        <w:t xml:space="preserve">.  Uniforms for Juniors and Seniors will be </w:t>
      </w:r>
      <w:r w:rsidR="00594DDF">
        <w:t xml:space="preserve">assigned but not given to the kids </w:t>
      </w:r>
      <w:r w:rsidR="002D6EA2">
        <w:t xml:space="preserve">until August.  </w:t>
      </w:r>
    </w:p>
    <w:p w14:paraId="7A15E3BD" w14:textId="77777777" w:rsidR="002D6EA2" w:rsidRDefault="002D6EA2" w:rsidP="00FB70C0">
      <w:pPr>
        <w:pStyle w:val="ListParagraph"/>
        <w:numPr>
          <w:ilvl w:val="2"/>
          <w:numId w:val="2"/>
        </w:numPr>
      </w:pPr>
      <w:r>
        <w:t>Marne will email Mr. Vitale what she needs from the pods.</w:t>
      </w:r>
    </w:p>
    <w:p w14:paraId="1FFB39DF" w14:textId="65707012" w:rsidR="005D6A22" w:rsidRDefault="005D6A22" w:rsidP="00FB3C34">
      <w:pPr>
        <w:pStyle w:val="ListParagraph"/>
        <w:numPr>
          <w:ilvl w:val="0"/>
          <w:numId w:val="2"/>
        </w:numPr>
      </w:pPr>
      <w:r>
        <w:t>New Business</w:t>
      </w:r>
    </w:p>
    <w:p w14:paraId="7B4EE7F1" w14:textId="2C6D0E99" w:rsidR="00CB662C" w:rsidRDefault="001E1581" w:rsidP="001E1581">
      <w:pPr>
        <w:pStyle w:val="ListParagraph"/>
        <w:numPr>
          <w:ilvl w:val="1"/>
          <w:numId w:val="2"/>
        </w:numPr>
      </w:pPr>
      <w:r>
        <w:t>None</w:t>
      </w:r>
    </w:p>
    <w:p w14:paraId="6ED5BC60" w14:textId="6BE42D83" w:rsidR="001E1581" w:rsidRDefault="001E1581" w:rsidP="001E1581">
      <w:pPr>
        <w:pStyle w:val="ListParagraph"/>
        <w:numPr>
          <w:ilvl w:val="0"/>
          <w:numId w:val="2"/>
        </w:numPr>
      </w:pPr>
      <w:r>
        <w:t>Old Business</w:t>
      </w:r>
    </w:p>
    <w:p w14:paraId="6F16E525" w14:textId="77777777" w:rsidR="00672EAB" w:rsidRDefault="001E1581" w:rsidP="000F26F1">
      <w:pPr>
        <w:pStyle w:val="ListParagraph"/>
        <w:numPr>
          <w:ilvl w:val="1"/>
          <w:numId w:val="2"/>
        </w:numPr>
      </w:pPr>
      <w:r>
        <w:t xml:space="preserve">There are still Spring Band Programs left.  They are $5 </w:t>
      </w:r>
      <w:r w:rsidR="00672EAB">
        <w:t>per program.</w:t>
      </w:r>
    </w:p>
    <w:p w14:paraId="05257418" w14:textId="08C8885D" w:rsidR="000F26F1" w:rsidRDefault="00672EAB" w:rsidP="000F26F1">
      <w:pPr>
        <w:pStyle w:val="ListParagraph"/>
        <w:numPr>
          <w:ilvl w:val="1"/>
          <w:numId w:val="2"/>
        </w:numPr>
      </w:pPr>
      <w:r>
        <w:t>Parent Mentors</w:t>
      </w:r>
    </w:p>
    <w:p w14:paraId="15E41D59" w14:textId="77777777" w:rsidR="00A65371" w:rsidRDefault="00672EAB" w:rsidP="00CB662C">
      <w:pPr>
        <w:pStyle w:val="ListParagraph"/>
        <w:numPr>
          <w:ilvl w:val="2"/>
          <w:numId w:val="2"/>
        </w:numPr>
      </w:pPr>
      <w:r>
        <w:t>Kate West volunteered for Trombones</w:t>
      </w:r>
    </w:p>
    <w:p w14:paraId="340C6C99" w14:textId="77777777" w:rsidR="00A65371" w:rsidRDefault="00A65371" w:rsidP="00CB662C">
      <w:pPr>
        <w:pStyle w:val="ListParagraph"/>
        <w:numPr>
          <w:ilvl w:val="2"/>
          <w:numId w:val="2"/>
        </w:numPr>
      </w:pPr>
      <w:r>
        <w:t>Still need clarinet, baritone, and Royalaires</w:t>
      </w:r>
    </w:p>
    <w:p w14:paraId="0F15F47D" w14:textId="05243772" w:rsidR="00D50DD9" w:rsidRDefault="00D50DD9" w:rsidP="00FB3C34">
      <w:pPr>
        <w:pStyle w:val="ListParagraph"/>
        <w:numPr>
          <w:ilvl w:val="0"/>
          <w:numId w:val="2"/>
        </w:numPr>
      </w:pPr>
      <w:r>
        <w:t>Approve Treasurer Report</w:t>
      </w:r>
    </w:p>
    <w:p w14:paraId="7346BEE9" w14:textId="1829E3C2" w:rsidR="00FD4473" w:rsidRDefault="00FD4473" w:rsidP="00DD523D">
      <w:pPr>
        <w:pStyle w:val="ListParagraph"/>
        <w:numPr>
          <w:ilvl w:val="1"/>
          <w:numId w:val="2"/>
        </w:numPr>
      </w:pPr>
      <w:r>
        <w:t xml:space="preserve">Carrie thanked everyone for the opportunity to be the Treasurer.  She </w:t>
      </w:r>
      <w:r w:rsidR="00B71F6A">
        <w:t>said it has been fantastic to watch the change in the students over the past 4 years.  It is a great organization.</w:t>
      </w:r>
    </w:p>
    <w:p w14:paraId="596FBCFF" w14:textId="23CC64E1" w:rsidR="00DD523D" w:rsidRDefault="00DD523D" w:rsidP="00DD523D">
      <w:pPr>
        <w:pStyle w:val="ListParagraph"/>
        <w:numPr>
          <w:ilvl w:val="1"/>
          <w:numId w:val="2"/>
        </w:numPr>
      </w:pPr>
      <w:r>
        <w:t>Motion to Approve Reports</w:t>
      </w:r>
      <w:r w:rsidR="00300340">
        <w:t xml:space="preserve"> made by Marne Piccolomini and seconded by Julie Steel</w:t>
      </w:r>
    </w:p>
    <w:p w14:paraId="70C2FD57" w14:textId="59CCEAC5" w:rsidR="00DD523D" w:rsidRDefault="00DD523D" w:rsidP="00930FBB">
      <w:pPr>
        <w:pStyle w:val="ListParagraph"/>
        <w:numPr>
          <w:ilvl w:val="2"/>
          <w:numId w:val="2"/>
        </w:numPr>
      </w:pPr>
      <w:r>
        <w:t>All ayes</w:t>
      </w:r>
    </w:p>
    <w:p w14:paraId="2923244C" w14:textId="255770C5" w:rsidR="00FB3C34" w:rsidRDefault="001D05B1" w:rsidP="001D05B1">
      <w:pPr>
        <w:pStyle w:val="ListParagraph"/>
        <w:numPr>
          <w:ilvl w:val="0"/>
          <w:numId w:val="2"/>
        </w:numPr>
      </w:pPr>
      <w:r>
        <w:t>Director’s Report</w:t>
      </w:r>
      <w:r w:rsidR="004F3C0C">
        <w:t xml:space="preserve"> </w:t>
      </w:r>
    </w:p>
    <w:p w14:paraId="5253CD5F" w14:textId="77777777" w:rsidR="00D62B9B" w:rsidRDefault="00D62B9B" w:rsidP="00030DFA">
      <w:pPr>
        <w:pStyle w:val="ListParagraph"/>
        <w:numPr>
          <w:ilvl w:val="1"/>
          <w:numId w:val="2"/>
        </w:numPr>
      </w:pPr>
      <w:r>
        <w:t>Marching mode starts June 1</w:t>
      </w:r>
      <w:r w:rsidRPr="00D62B9B">
        <w:rPr>
          <w:vertAlign w:val="superscript"/>
        </w:rPr>
        <w:t>st</w:t>
      </w:r>
      <w:r>
        <w:t xml:space="preserve"> – 3</w:t>
      </w:r>
      <w:r w:rsidRPr="00D62B9B">
        <w:rPr>
          <w:vertAlign w:val="superscript"/>
        </w:rPr>
        <w:t>rd</w:t>
      </w:r>
    </w:p>
    <w:p w14:paraId="4E47911E" w14:textId="7CFDC9C3" w:rsidR="00D62B9B" w:rsidRDefault="00D62B9B" w:rsidP="00D62B9B">
      <w:pPr>
        <w:pStyle w:val="ListParagraph"/>
        <w:numPr>
          <w:ilvl w:val="2"/>
          <w:numId w:val="2"/>
        </w:numPr>
      </w:pPr>
      <w:r>
        <w:t>6/1 – Leadership</w:t>
      </w:r>
    </w:p>
    <w:p w14:paraId="6E1E8901" w14:textId="77777777" w:rsidR="009D7F66" w:rsidRDefault="00D62B9B" w:rsidP="009D7F66">
      <w:pPr>
        <w:pStyle w:val="ListParagraph"/>
        <w:numPr>
          <w:ilvl w:val="2"/>
          <w:numId w:val="2"/>
        </w:numPr>
      </w:pPr>
      <w:r>
        <w:t xml:space="preserve">6/2-3 </w:t>
      </w:r>
      <w:r w:rsidR="009D7F66">
        <w:t>Full Band  (masks are not required)</w:t>
      </w:r>
    </w:p>
    <w:p w14:paraId="5962A12B" w14:textId="77777777" w:rsidR="00162810" w:rsidRDefault="00AB08DF" w:rsidP="00AB08DF">
      <w:pPr>
        <w:pStyle w:val="ListParagraph"/>
        <w:numPr>
          <w:ilvl w:val="1"/>
          <w:numId w:val="2"/>
        </w:numPr>
      </w:pPr>
      <w:r>
        <w:t>There will be a New Parents meeting on 6/3</w:t>
      </w:r>
      <w:r w:rsidR="00162810">
        <w:t>.</w:t>
      </w:r>
    </w:p>
    <w:p w14:paraId="22EC23B0" w14:textId="77777777" w:rsidR="00B71ECA" w:rsidRDefault="00162810" w:rsidP="00AB08DF">
      <w:pPr>
        <w:pStyle w:val="ListParagraph"/>
        <w:numPr>
          <w:ilvl w:val="1"/>
          <w:numId w:val="2"/>
        </w:numPr>
      </w:pPr>
      <w:r>
        <w:t xml:space="preserve">Students should be checking for updates on Google Classroom as well as the </w:t>
      </w:r>
      <w:r w:rsidR="00B71ECA">
        <w:t>Director’s website.</w:t>
      </w:r>
    </w:p>
    <w:p w14:paraId="077F1679" w14:textId="77777777" w:rsidR="00B71ECA" w:rsidRDefault="00B71ECA" w:rsidP="00AB08DF">
      <w:pPr>
        <w:pStyle w:val="ListParagraph"/>
        <w:numPr>
          <w:ilvl w:val="1"/>
          <w:numId w:val="2"/>
        </w:numPr>
      </w:pPr>
      <w:r>
        <w:t>First deadline for shoes is coming up on June 5</w:t>
      </w:r>
      <w:r w:rsidRPr="00B71ECA">
        <w:rPr>
          <w:vertAlign w:val="superscript"/>
        </w:rPr>
        <w:t>th</w:t>
      </w:r>
      <w:r>
        <w:t>.</w:t>
      </w:r>
    </w:p>
    <w:p w14:paraId="24CB154D" w14:textId="40B18B37" w:rsidR="00012450" w:rsidRDefault="00B71ECA" w:rsidP="00AB08DF">
      <w:pPr>
        <w:pStyle w:val="ListParagraph"/>
        <w:numPr>
          <w:ilvl w:val="1"/>
          <w:numId w:val="2"/>
        </w:numPr>
      </w:pPr>
      <w:r>
        <w:t xml:space="preserve">The students </w:t>
      </w:r>
      <w:r w:rsidR="00012450">
        <w:t>did a great job last night</w:t>
      </w:r>
      <w:r w:rsidR="00B90D00">
        <w:t xml:space="preserve"> at Bandarama</w:t>
      </w:r>
      <w:r w:rsidR="00012450">
        <w:t>.  Their performance was recorded on the School You Tube page.</w:t>
      </w:r>
    </w:p>
    <w:p w14:paraId="1E7E5747" w14:textId="77777777" w:rsidR="008320F8" w:rsidRDefault="007E42EA" w:rsidP="00AB08DF">
      <w:pPr>
        <w:pStyle w:val="ListParagraph"/>
        <w:numPr>
          <w:ilvl w:val="1"/>
          <w:numId w:val="2"/>
        </w:numPr>
      </w:pPr>
      <w:r>
        <w:t>Band Membership is down next year but will still be strong.  The Directors are working hard to encourage those who have left to reconsider.</w:t>
      </w:r>
    </w:p>
    <w:p w14:paraId="35BBC105" w14:textId="77777777" w:rsidR="00C863EF" w:rsidRDefault="008320F8" w:rsidP="008320F8">
      <w:pPr>
        <w:pStyle w:val="ListParagraph"/>
        <w:numPr>
          <w:ilvl w:val="2"/>
          <w:numId w:val="2"/>
        </w:numPr>
      </w:pPr>
      <w:r>
        <w:t xml:space="preserve">Questions were asked </w:t>
      </w:r>
      <w:r w:rsidR="00B90D00">
        <w:t xml:space="preserve">and suggestions made about </w:t>
      </w:r>
      <w:r w:rsidR="002F4159">
        <w:t xml:space="preserve">different ways to encourage and connect with the students leaving.  Confirmation received that all </w:t>
      </w:r>
      <w:r w:rsidR="00AE0748">
        <w:t>suggested options are already being leveraged.</w:t>
      </w:r>
    </w:p>
    <w:p w14:paraId="680B4A98" w14:textId="0896FAB9" w:rsidR="003E1863" w:rsidRDefault="00C863EF" w:rsidP="008320F8">
      <w:pPr>
        <w:pStyle w:val="ListParagraph"/>
        <w:numPr>
          <w:ilvl w:val="2"/>
          <w:numId w:val="2"/>
        </w:numPr>
      </w:pPr>
      <w:r>
        <w:t>An idea was raised to have all years perform once again at Bandarama.  Mr. Vitae indicated that is a logistical issue given the s</w:t>
      </w:r>
      <w:r w:rsidR="00357343">
        <w:t>ize of the band now vs the past when that used to be the approach.  He will continue to evaluate that as an option for the future.</w:t>
      </w:r>
      <w:r w:rsidR="00030DFA">
        <w:t xml:space="preserve">  </w:t>
      </w:r>
    </w:p>
    <w:p w14:paraId="79336714" w14:textId="4EEC40FB" w:rsidR="00030DFA" w:rsidRDefault="00667284" w:rsidP="00F40EA8">
      <w:pPr>
        <w:pStyle w:val="ListParagraph"/>
        <w:numPr>
          <w:ilvl w:val="1"/>
          <w:numId w:val="2"/>
        </w:numPr>
      </w:pPr>
      <w:r>
        <w:t>Disney Trip payments can be handled with great flexibility.  Contact Bob Rogers Travel t</w:t>
      </w:r>
      <w:r w:rsidR="00F40EA8">
        <w:t>o work through any questions or desired options.  We can add students all the way through Labor Day.</w:t>
      </w:r>
    </w:p>
    <w:p w14:paraId="5885C81B" w14:textId="6590A144" w:rsidR="007A313E" w:rsidRDefault="007A313E" w:rsidP="00F40EA8">
      <w:pPr>
        <w:pStyle w:val="ListParagraph"/>
        <w:numPr>
          <w:ilvl w:val="1"/>
          <w:numId w:val="2"/>
        </w:numPr>
      </w:pPr>
      <w:r>
        <w:t>Have a great summer.</w:t>
      </w:r>
    </w:p>
    <w:p w14:paraId="400DDDBF" w14:textId="5B25EB10" w:rsidR="001D05B1" w:rsidRDefault="001D05B1" w:rsidP="001D05B1">
      <w:pPr>
        <w:pStyle w:val="ListParagraph"/>
        <w:numPr>
          <w:ilvl w:val="0"/>
          <w:numId w:val="2"/>
        </w:numPr>
      </w:pPr>
      <w:r>
        <w:t>Meeting Adjourned</w:t>
      </w:r>
    </w:p>
    <w:p w14:paraId="58B7BC2C" w14:textId="220F7B45" w:rsidR="00A7315C" w:rsidRDefault="00A7315C" w:rsidP="00A7315C">
      <w:pPr>
        <w:pStyle w:val="ListParagraph"/>
        <w:numPr>
          <w:ilvl w:val="1"/>
          <w:numId w:val="2"/>
        </w:numPr>
      </w:pPr>
      <w:r>
        <w:t>7:5</w:t>
      </w:r>
      <w:r w:rsidR="00CD1340">
        <w:t>0</w:t>
      </w:r>
      <w:r>
        <w:t xml:space="preserve"> p.m.</w:t>
      </w:r>
    </w:p>
    <w:p w14:paraId="6F5033AA" w14:textId="50C63B87" w:rsidR="00EE6373" w:rsidRDefault="00EE6373" w:rsidP="00A40E9E"/>
    <w:sectPr w:rsidR="00EE6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6948"/>
    <w:multiLevelType w:val="hybridMultilevel"/>
    <w:tmpl w:val="68E8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A0BF8"/>
    <w:multiLevelType w:val="hybridMultilevel"/>
    <w:tmpl w:val="CDFA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F0"/>
    <w:rsid w:val="00012450"/>
    <w:rsid w:val="0001433A"/>
    <w:rsid w:val="00016E46"/>
    <w:rsid w:val="00030DFA"/>
    <w:rsid w:val="0006160F"/>
    <w:rsid w:val="000813DB"/>
    <w:rsid w:val="000959AB"/>
    <w:rsid w:val="000A345D"/>
    <w:rsid w:val="000A3E3C"/>
    <w:rsid w:val="000B3EDD"/>
    <w:rsid w:val="000C0053"/>
    <w:rsid w:val="000C45A0"/>
    <w:rsid w:val="000E340A"/>
    <w:rsid w:val="000E373E"/>
    <w:rsid w:val="000E5403"/>
    <w:rsid w:val="000E59F1"/>
    <w:rsid w:val="000F26F1"/>
    <w:rsid w:val="00103D5F"/>
    <w:rsid w:val="001128F6"/>
    <w:rsid w:val="00144677"/>
    <w:rsid w:val="00151D41"/>
    <w:rsid w:val="00154910"/>
    <w:rsid w:val="00156BE4"/>
    <w:rsid w:val="00162810"/>
    <w:rsid w:val="00173D75"/>
    <w:rsid w:val="001909B5"/>
    <w:rsid w:val="00194190"/>
    <w:rsid w:val="001D05B1"/>
    <w:rsid w:val="001D2995"/>
    <w:rsid w:val="001E1581"/>
    <w:rsid w:val="00200B5B"/>
    <w:rsid w:val="00227B9C"/>
    <w:rsid w:val="0028277F"/>
    <w:rsid w:val="00290D88"/>
    <w:rsid w:val="002A236A"/>
    <w:rsid w:val="002A6FF1"/>
    <w:rsid w:val="002D6EA2"/>
    <w:rsid w:val="002E7C86"/>
    <w:rsid w:val="002F4159"/>
    <w:rsid w:val="00300340"/>
    <w:rsid w:val="0030416B"/>
    <w:rsid w:val="00357343"/>
    <w:rsid w:val="003B054F"/>
    <w:rsid w:val="003B2D69"/>
    <w:rsid w:val="003C593D"/>
    <w:rsid w:val="003E1863"/>
    <w:rsid w:val="003E327D"/>
    <w:rsid w:val="003F7D44"/>
    <w:rsid w:val="00404122"/>
    <w:rsid w:val="00404C5B"/>
    <w:rsid w:val="00411CDA"/>
    <w:rsid w:val="004309CD"/>
    <w:rsid w:val="00433BDB"/>
    <w:rsid w:val="00461CEB"/>
    <w:rsid w:val="004A78F1"/>
    <w:rsid w:val="004B130A"/>
    <w:rsid w:val="004B3B4E"/>
    <w:rsid w:val="004C576F"/>
    <w:rsid w:val="004E4F7F"/>
    <w:rsid w:val="004E6768"/>
    <w:rsid w:val="004F007B"/>
    <w:rsid w:val="004F3048"/>
    <w:rsid w:val="004F3C0C"/>
    <w:rsid w:val="00535FD7"/>
    <w:rsid w:val="00553707"/>
    <w:rsid w:val="00572EA8"/>
    <w:rsid w:val="00594DDF"/>
    <w:rsid w:val="005A352A"/>
    <w:rsid w:val="005C11C3"/>
    <w:rsid w:val="005D0AA4"/>
    <w:rsid w:val="005D6A22"/>
    <w:rsid w:val="00601787"/>
    <w:rsid w:val="00626621"/>
    <w:rsid w:val="0063122B"/>
    <w:rsid w:val="00633CB9"/>
    <w:rsid w:val="00636A42"/>
    <w:rsid w:val="00641EE2"/>
    <w:rsid w:val="00653DAC"/>
    <w:rsid w:val="00667284"/>
    <w:rsid w:val="00672EAB"/>
    <w:rsid w:val="00673A3E"/>
    <w:rsid w:val="0069538F"/>
    <w:rsid w:val="006E0B8C"/>
    <w:rsid w:val="00702CA9"/>
    <w:rsid w:val="0071514D"/>
    <w:rsid w:val="00716B70"/>
    <w:rsid w:val="00717769"/>
    <w:rsid w:val="00721DF0"/>
    <w:rsid w:val="00731570"/>
    <w:rsid w:val="00732856"/>
    <w:rsid w:val="00736402"/>
    <w:rsid w:val="00742017"/>
    <w:rsid w:val="0074429E"/>
    <w:rsid w:val="00766739"/>
    <w:rsid w:val="0077214C"/>
    <w:rsid w:val="007A313E"/>
    <w:rsid w:val="007D25AC"/>
    <w:rsid w:val="007E42EA"/>
    <w:rsid w:val="0080139C"/>
    <w:rsid w:val="00802AA7"/>
    <w:rsid w:val="008035FE"/>
    <w:rsid w:val="0081186C"/>
    <w:rsid w:val="008320F8"/>
    <w:rsid w:val="00852435"/>
    <w:rsid w:val="008B3335"/>
    <w:rsid w:val="008D3437"/>
    <w:rsid w:val="008F741F"/>
    <w:rsid w:val="00913D93"/>
    <w:rsid w:val="00930FBB"/>
    <w:rsid w:val="00931AAF"/>
    <w:rsid w:val="00952BD6"/>
    <w:rsid w:val="009632DF"/>
    <w:rsid w:val="00965DF3"/>
    <w:rsid w:val="00974D09"/>
    <w:rsid w:val="009938DF"/>
    <w:rsid w:val="009C591E"/>
    <w:rsid w:val="009C6E6A"/>
    <w:rsid w:val="009D7F66"/>
    <w:rsid w:val="009E621D"/>
    <w:rsid w:val="009F3150"/>
    <w:rsid w:val="00A22826"/>
    <w:rsid w:val="00A274E1"/>
    <w:rsid w:val="00A40E9E"/>
    <w:rsid w:val="00A466A0"/>
    <w:rsid w:val="00A541BD"/>
    <w:rsid w:val="00A63F7C"/>
    <w:rsid w:val="00A65371"/>
    <w:rsid w:val="00A72E5C"/>
    <w:rsid w:val="00A7315C"/>
    <w:rsid w:val="00AA118F"/>
    <w:rsid w:val="00AA7E9B"/>
    <w:rsid w:val="00AB08DF"/>
    <w:rsid w:val="00AD5DF2"/>
    <w:rsid w:val="00AE0748"/>
    <w:rsid w:val="00AE0893"/>
    <w:rsid w:val="00AF15BA"/>
    <w:rsid w:val="00B04244"/>
    <w:rsid w:val="00B17928"/>
    <w:rsid w:val="00B66FA9"/>
    <w:rsid w:val="00B679B1"/>
    <w:rsid w:val="00B71ECA"/>
    <w:rsid w:val="00B71F6A"/>
    <w:rsid w:val="00B751B8"/>
    <w:rsid w:val="00B846F6"/>
    <w:rsid w:val="00B900F6"/>
    <w:rsid w:val="00B90D00"/>
    <w:rsid w:val="00BA0735"/>
    <w:rsid w:val="00BB0845"/>
    <w:rsid w:val="00BF35B2"/>
    <w:rsid w:val="00C148B3"/>
    <w:rsid w:val="00C36233"/>
    <w:rsid w:val="00C47792"/>
    <w:rsid w:val="00C5346C"/>
    <w:rsid w:val="00C863EF"/>
    <w:rsid w:val="00C951CF"/>
    <w:rsid w:val="00CA6D99"/>
    <w:rsid w:val="00CB4003"/>
    <w:rsid w:val="00CB662C"/>
    <w:rsid w:val="00CD1340"/>
    <w:rsid w:val="00CF051D"/>
    <w:rsid w:val="00D1105E"/>
    <w:rsid w:val="00D13D09"/>
    <w:rsid w:val="00D21804"/>
    <w:rsid w:val="00D26648"/>
    <w:rsid w:val="00D50DD9"/>
    <w:rsid w:val="00D567D7"/>
    <w:rsid w:val="00D62B9B"/>
    <w:rsid w:val="00D668F7"/>
    <w:rsid w:val="00D76D43"/>
    <w:rsid w:val="00DB527F"/>
    <w:rsid w:val="00DD523D"/>
    <w:rsid w:val="00DE0946"/>
    <w:rsid w:val="00DF4F99"/>
    <w:rsid w:val="00E03CD3"/>
    <w:rsid w:val="00E22FC8"/>
    <w:rsid w:val="00E61989"/>
    <w:rsid w:val="00E65994"/>
    <w:rsid w:val="00E856F5"/>
    <w:rsid w:val="00EC1EEE"/>
    <w:rsid w:val="00ED0498"/>
    <w:rsid w:val="00ED1309"/>
    <w:rsid w:val="00EE6373"/>
    <w:rsid w:val="00EE6B8D"/>
    <w:rsid w:val="00EF2661"/>
    <w:rsid w:val="00EF6D9D"/>
    <w:rsid w:val="00EF71B3"/>
    <w:rsid w:val="00F20520"/>
    <w:rsid w:val="00F40EA8"/>
    <w:rsid w:val="00F43661"/>
    <w:rsid w:val="00F54A9D"/>
    <w:rsid w:val="00F668B6"/>
    <w:rsid w:val="00F76C86"/>
    <w:rsid w:val="00F80BBE"/>
    <w:rsid w:val="00FB3C34"/>
    <w:rsid w:val="00FB5858"/>
    <w:rsid w:val="00FB70C0"/>
    <w:rsid w:val="00FD4473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40C13"/>
  <w15:chartTrackingRefBased/>
  <w15:docId w15:val="{7C0B5518-3D2C-460E-B5BB-A632B3D8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kpayne@royaltonpsych.com</dc:creator>
  <cp:keywords/>
  <dc:description/>
  <cp:lastModifiedBy>Kevin Sexton</cp:lastModifiedBy>
  <cp:revision>60</cp:revision>
  <cp:lastPrinted>2021-01-21T13:45:00Z</cp:lastPrinted>
  <dcterms:created xsi:type="dcterms:W3CDTF">2021-07-28T00:21:00Z</dcterms:created>
  <dcterms:modified xsi:type="dcterms:W3CDTF">2021-07-31T02:21:00Z</dcterms:modified>
</cp:coreProperties>
</file>